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2B1F" w:rsidRPr="00CD2A8D" w:rsidRDefault="0018339A" w:rsidP="0018339A">
      <w:pPr>
        <w:jc w:val="center"/>
        <w:rPr>
          <w:b/>
        </w:rPr>
      </w:pPr>
      <w:r w:rsidRPr="00CD2A8D">
        <w:rPr>
          <w:b/>
        </w:rPr>
        <w:t xml:space="preserve">Coding Scheme for </w:t>
      </w:r>
      <w:r w:rsidR="003B2E0F">
        <w:rPr>
          <w:b/>
        </w:rPr>
        <w:t>Validation</w:t>
      </w:r>
      <w:r w:rsidRPr="00CD2A8D">
        <w:rPr>
          <w:b/>
        </w:rPr>
        <w:t xml:space="preserve"> Dataset for</w:t>
      </w:r>
      <w:r w:rsidR="003B2E0F">
        <w:rPr>
          <w:b/>
        </w:rPr>
        <w:t xml:space="preserve"> Prevention for States</w:t>
      </w:r>
      <w:r w:rsidRPr="00CD2A8D">
        <w:rPr>
          <w:b/>
        </w:rPr>
        <w:t xml:space="preserve"> </w:t>
      </w:r>
      <w:r w:rsidR="005A5256">
        <w:rPr>
          <w:b/>
        </w:rPr>
        <w:t xml:space="preserve">Drug Hospitalization </w:t>
      </w:r>
      <w:r w:rsidRPr="00CD2A8D">
        <w:rPr>
          <w:b/>
        </w:rPr>
        <w:t>Indicator</w:t>
      </w:r>
      <w:r w:rsidR="003B2E0F">
        <w:rPr>
          <w:b/>
        </w:rPr>
        <w:t>s</w:t>
      </w:r>
    </w:p>
    <w:p w:rsidR="0018339A" w:rsidRDefault="001B10A6" w:rsidP="0018339A">
      <w:pPr>
        <w:jc w:val="center"/>
      </w:pPr>
      <w:r>
        <w:t>September</w:t>
      </w:r>
      <w:r w:rsidR="005A5256">
        <w:t xml:space="preserve"> 201</w:t>
      </w:r>
      <w:r w:rsidR="003B2E0F">
        <w:t>7</w:t>
      </w:r>
    </w:p>
    <w:p w:rsidR="00CD2A8D" w:rsidRDefault="00CD2A8D" w:rsidP="0018339A">
      <w:pPr>
        <w:jc w:val="center"/>
      </w:pPr>
    </w:p>
    <w:p w:rsidR="00CD2A8D" w:rsidRDefault="00CD2A8D" w:rsidP="0018339A">
      <w:pPr>
        <w:jc w:val="center"/>
      </w:pPr>
    </w:p>
    <w:p w:rsidR="0018339A" w:rsidRDefault="0018339A" w:rsidP="0018339A">
      <w:r>
        <w:t>ID:  Unique identifier for each hospitalization</w:t>
      </w:r>
    </w:p>
    <w:p w:rsidR="00402896" w:rsidRDefault="00402896" w:rsidP="0018339A"/>
    <w:p w:rsidR="0018339A" w:rsidRDefault="009422BE" w:rsidP="0018339A">
      <w:r>
        <w:t>AGE</w:t>
      </w:r>
      <w:r w:rsidR="0018339A">
        <w:t>:  Age in years</w:t>
      </w:r>
    </w:p>
    <w:p w:rsidR="00402896" w:rsidRDefault="00402896" w:rsidP="0018339A"/>
    <w:p w:rsidR="0018339A" w:rsidRDefault="0018339A" w:rsidP="0018339A">
      <w:r>
        <w:t>S</w:t>
      </w:r>
      <w:r w:rsidR="009422BE">
        <w:t>EX</w:t>
      </w:r>
      <w:r>
        <w:t>: 1=Male; 2=Female</w:t>
      </w:r>
    </w:p>
    <w:p w:rsidR="00402896" w:rsidRDefault="00402896" w:rsidP="0018339A"/>
    <w:p w:rsidR="0018339A" w:rsidRDefault="0018339A" w:rsidP="0018339A">
      <w:r>
        <w:t>R</w:t>
      </w:r>
      <w:r w:rsidR="009422BE">
        <w:t>ACE</w:t>
      </w:r>
      <w:r>
        <w:t>: 1=White; 2=Black; 3=Asian; 4=American Indian/Alaska Naive; 8=Other; 9=Unknown</w:t>
      </w:r>
    </w:p>
    <w:p w:rsidR="00402896" w:rsidRDefault="00402896" w:rsidP="0018339A"/>
    <w:p w:rsidR="0018339A" w:rsidRDefault="0018339A" w:rsidP="0018339A">
      <w:r>
        <w:t>S</w:t>
      </w:r>
      <w:r w:rsidR="009422BE">
        <w:t>TATE_RES</w:t>
      </w:r>
      <w:r>
        <w:t xml:space="preserve"> (state of residence):  50=</w:t>
      </w:r>
      <w:proofErr w:type="gramStart"/>
      <w:r>
        <w:t>Your</w:t>
      </w:r>
      <w:proofErr w:type="gramEnd"/>
      <w:r>
        <w:t xml:space="preserve"> state; 1-9=some other state; 99=Unknown</w:t>
      </w:r>
    </w:p>
    <w:p w:rsidR="00402896" w:rsidRDefault="00402896" w:rsidP="0018339A"/>
    <w:p w:rsidR="00133952" w:rsidRDefault="008657DE" w:rsidP="00A34658">
      <w:r>
        <w:t>H</w:t>
      </w:r>
      <w:r w:rsidR="009422BE">
        <w:t>OSP</w:t>
      </w:r>
      <w:r>
        <w:t xml:space="preserve">_ID (unique code for each hospital): </w:t>
      </w:r>
    </w:p>
    <w:p w:rsidR="00A34658" w:rsidRDefault="00A34658" w:rsidP="00A34658">
      <w:r>
        <w:tab/>
        <w:t>A### - instate, acute care hospital</w:t>
      </w:r>
    </w:p>
    <w:p w:rsidR="00A34658" w:rsidRDefault="00A34658" w:rsidP="00A34658">
      <w:r>
        <w:tab/>
        <w:t>B### - instate, acute care hospital</w:t>
      </w:r>
    </w:p>
    <w:p w:rsidR="00A34658" w:rsidRDefault="00A34658" w:rsidP="00A34658">
      <w:r>
        <w:tab/>
        <w:t xml:space="preserve">C### - instate, </w:t>
      </w:r>
      <w:r w:rsidR="003B2E0F">
        <w:t>VA</w:t>
      </w:r>
      <w:r>
        <w:t xml:space="preserve"> hospital</w:t>
      </w:r>
    </w:p>
    <w:p w:rsidR="00A34658" w:rsidRDefault="00A34658" w:rsidP="00A34658">
      <w:r>
        <w:tab/>
        <w:t>D### - instate, acute care hospital</w:t>
      </w:r>
    </w:p>
    <w:p w:rsidR="00A34658" w:rsidRDefault="00A34658" w:rsidP="00A34658">
      <w:r>
        <w:tab/>
        <w:t xml:space="preserve">E### - instate, </w:t>
      </w:r>
      <w:r w:rsidR="003B2E0F">
        <w:t>rehabilitation</w:t>
      </w:r>
      <w:r>
        <w:t xml:space="preserve"> hospital</w:t>
      </w:r>
    </w:p>
    <w:p w:rsidR="00A34658" w:rsidRDefault="00A34658" w:rsidP="00A34658">
      <w:r>
        <w:tab/>
        <w:t xml:space="preserve">F### - instate, </w:t>
      </w:r>
      <w:r w:rsidR="000F2FD9">
        <w:t>psychiatric</w:t>
      </w:r>
      <w:r>
        <w:t xml:space="preserve"> hospital</w:t>
      </w:r>
    </w:p>
    <w:p w:rsidR="00A34658" w:rsidRDefault="00A34658" w:rsidP="00A34658">
      <w:r>
        <w:tab/>
        <w:t>X### - out of state</w:t>
      </w:r>
      <w:r w:rsidR="003B2E0F">
        <w:t xml:space="preserve"> acute care</w:t>
      </w:r>
      <w:r>
        <w:t xml:space="preserve"> hospital</w:t>
      </w:r>
    </w:p>
    <w:p w:rsidR="003B2E0F" w:rsidRDefault="003B2E0F" w:rsidP="00A34658">
      <w:r>
        <w:tab/>
        <w:t>Y### - out of state, VA hospital</w:t>
      </w:r>
    </w:p>
    <w:p w:rsidR="00A34658" w:rsidRDefault="00A34658" w:rsidP="00A34658">
      <w:r>
        <w:tab/>
        <w:t>Z### - instate, non-acute care hospital</w:t>
      </w:r>
    </w:p>
    <w:p w:rsidR="00402896" w:rsidRDefault="00402896" w:rsidP="00A34658"/>
    <w:p w:rsidR="00A34658" w:rsidRDefault="00A34658" w:rsidP="00A34658">
      <w:r>
        <w:t>D</w:t>
      </w:r>
      <w:r w:rsidR="009422BE">
        <w:t>ISP</w:t>
      </w:r>
      <w:r>
        <w:t xml:space="preserve"> (discharge disposition): 1=home; 2=transfer to acute care </w:t>
      </w:r>
      <w:proofErr w:type="spellStart"/>
      <w:r>
        <w:t>hosp</w:t>
      </w:r>
      <w:proofErr w:type="spellEnd"/>
      <w:r>
        <w:t>; 3=transfer to skilled nursing facility; 4=transfer to intermediate care facility; 5=transfer to another type of facility</w:t>
      </w:r>
      <w:r w:rsidR="009422BE">
        <w:t>; 6=home with health care; 7=against medical advice; 8=hospice at home; 9=hospice at medical facility; 10=law enforcement; 15=transfer to federal hospital; 20=died; 21=inpatient rehab facility; 22=psych unit; 23=other</w:t>
      </w:r>
    </w:p>
    <w:p w:rsidR="00402896" w:rsidRDefault="00402896" w:rsidP="00A34658"/>
    <w:p w:rsidR="009422BE" w:rsidRDefault="009422BE" w:rsidP="00A34658">
      <w:r>
        <w:t>ADM_TYPE (admission type): 1=emergency; 2=urgent; 3=elective; 4=trauma center</w:t>
      </w:r>
    </w:p>
    <w:p w:rsidR="00402896" w:rsidRDefault="00402896" w:rsidP="00A34658"/>
    <w:p w:rsidR="009422BE" w:rsidRDefault="009422BE" w:rsidP="00A34658">
      <w:r>
        <w:t>ASOURCE</w:t>
      </w:r>
      <w:r w:rsidR="00DB61D7">
        <w:t xml:space="preserve"> (admission source): 1=</w:t>
      </w:r>
      <w:r w:rsidR="00402896">
        <w:t>non-health care facility; 2=clinic; 3=transfer from hospital; 4=transfer from skilled nursing facility; 5=transfer from another health care facility; 6=emergency room; 9=no information</w:t>
      </w:r>
    </w:p>
    <w:p w:rsidR="00402896" w:rsidRDefault="00402896" w:rsidP="00A34658"/>
    <w:p w:rsidR="000F2FD9" w:rsidRDefault="000F2FD9" w:rsidP="00A34658">
      <w:r>
        <w:t>ADMISSION_DATE: date of admission to the hospital</w:t>
      </w:r>
    </w:p>
    <w:p w:rsidR="000F2FD9" w:rsidRDefault="000F2FD9" w:rsidP="00A34658"/>
    <w:p w:rsidR="000F2FD9" w:rsidRDefault="000F2FD9" w:rsidP="00A34658">
      <w:r>
        <w:t>DISCHARGE_DATE: date of discharge from the hospital</w:t>
      </w:r>
      <w:bookmarkStart w:id="0" w:name="_GoBack"/>
      <w:bookmarkEnd w:id="0"/>
    </w:p>
    <w:p w:rsidR="000F2FD9" w:rsidRDefault="000F2FD9" w:rsidP="00A34658"/>
    <w:p w:rsidR="0018339A" w:rsidRDefault="00402896" w:rsidP="0018339A">
      <w:r>
        <w:t>DX1-DX1</w:t>
      </w:r>
      <w:r w:rsidR="003B2E0F">
        <w:t>0</w:t>
      </w:r>
      <w:r>
        <w:t>: diagnostic code (ICD</w:t>
      </w:r>
      <w:r w:rsidR="003B2E0F">
        <w:t>10</w:t>
      </w:r>
      <w:r>
        <w:t>CM coding)</w:t>
      </w:r>
      <w:r w:rsidR="003B2E0F">
        <w:t xml:space="preserve"> (DX1 = principal diagnosis)</w:t>
      </w:r>
    </w:p>
    <w:sectPr w:rsidR="0018339A" w:rsidSect="00402896">
      <w:pgSz w:w="12240" w:h="15840"/>
      <w:pgMar w:top="990" w:right="990" w:bottom="63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39A"/>
    <w:rsid w:val="000F2FD9"/>
    <w:rsid w:val="00133952"/>
    <w:rsid w:val="0018339A"/>
    <w:rsid w:val="001B10A6"/>
    <w:rsid w:val="003B2E0F"/>
    <w:rsid w:val="00402896"/>
    <w:rsid w:val="005A5256"/>
    <w:rsid w:val="008657DE"/>
    <w:rsid w:val="00921822"/>
    <w:rsid w:val="009422BE"/>
    <w:rsid w:val="00993174"/>
    <w:rsid w:val="009C2B1F"/>
    <w:rsid w:val="00A34658"/>
    <w:rsid w:val="00CD2A8D"/>
    <w:rsid w:val="00DB61D7"/>
    <w:rsid w:val="00EC0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7B09AEC-1E54-459A-838E-9EBA2F6A8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sz w:val="24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Michigan</Company>
  <LinksUpToDate>false</LinksUpToDate>
  <CharactersWithSpaces>1624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 Largo</dc:creator>
  <cp:lastModifiedBy>Largo, Thomas W. (DHHS)</cp:lastModifiedBy>
  <cp:revision>3</cp:revision>
  <dcterms:created xsi:type="dcterms:W3CDTF">2017-09-25T20:32:00Z</dcterms:created>
  <dcterms:modified xsi:type="dcterms:W3CDTF">2017-09-25T20:44:00Z</dcterms:modified>
</cp:coreProperties>
</file>